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EEA5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2025年第十一届全国大学生统计建模大赛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校赛获奖名单公示</w:t>
      </w:r>
      <w:bookmarkStart w:id="0" w:name="_GoBack"/>
      <w:bookmarkEnd w:id="0"/>
    </w:p>
    <w:p w14:paraId="113AD1C9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589"/>
        <w:gridCol w:w="1505"/>
        <w:gridCol w:w="1522"/>
        <w:gridCol w:w="1486"/>
      </w:tblGrid>
      <w:tr w14:paraId="3321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队伍编号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队员1姓名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队员2姓名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队员3姓名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</w:tr>
      <w:tr w14:paraId="5975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8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TJJM20250220000883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杨可莹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宋欣悦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吴天昊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39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F72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TJJM20250303014071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兰亚雯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郭孟悦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崔含玉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73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9A0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5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TJJM20250306023700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俞庆霖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彭硕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刘怡璇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02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659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TJJM20250307025645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柴雅飞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尤嘉璇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9E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64D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F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TJJM20250307026924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钱易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周雨欣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章文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2E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627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TJJM20250303013624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高嘉钰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施雨菡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4B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5D9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F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TJJM20250228008764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李淑妍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俞敏尔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B9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D18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TJJM20250308029663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陈梦诗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黄静淼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叶金妍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2E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852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C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TJJM20250310037856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吴俊杰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胡叶婷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CD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19E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TJJM20250223002128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叶智锃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傅赞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陆欣云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8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B02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7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TJJM20250302010960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叶朔宏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18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13C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3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TJJM20250227007517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沈浪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项旸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胡思琦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D5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324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5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TJJM20250227007583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叶航琪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高怡静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林桢鑫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78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B4D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6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TJJM20250311044202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邱滋庭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富余熙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许汤乐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E2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C2D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TJJM20250228009020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陈圣豪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曹宇轩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7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E42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TJJM20250228008771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林宣成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陈柯伊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叶逸帆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98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2A4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8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TJJM2025030502170226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朱可涵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张惠涵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69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E38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9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TJJM2025030702707952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曾佳睿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刘锦程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林建钊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9E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73E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5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TJJM20250219000385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方斯加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方森浩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伍思雨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2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B5E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TJJM20250304016005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蒋芮雨柯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高远萍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陈哲宇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5BF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F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TJJM20250307028018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贺世东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胡薰优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B1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0DA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F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TJJM20250308029050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徐诗雅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夏晓蓓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ED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4F8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3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TJJM20250308029926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柳悦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A4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ABF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TJJM20250304016600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林之恒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刘朋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黄款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B8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DEA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6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TJJM20250227006676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包轶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吕卢鸯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林欧琦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C4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3C3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TJJM20250226006357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余敬文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朱盈盈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王悠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F9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0D9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TJJM20250226006377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贺林麒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黄嘉欣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金宇轩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CB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631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C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TJJM20250228008651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彭扬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吴余剑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张丽莎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08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FAE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B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TJJM2025030201216911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刘志洋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曾一迟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汤包华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46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B67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TJJM20250305019630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王栋栋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B8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1A2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E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TJJM20250305021819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彭方圆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田艺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周兴国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79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6800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TJJM20250310042021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李致远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金圣凡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朱柯莹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52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724D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TJJM20250307026947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董泽亨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沈星怡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CF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5DC2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TJJM20250306023858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彭俊文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刘玉琪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4B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4B53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B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TJJM20250306024090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杨佳怡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赵文静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朱颖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5A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7E98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5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TJJM20250309034673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许俊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吕振萍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翟金津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60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7653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B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TJJM2025031104591222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周轶超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陈哲浦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龚晓艺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7E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163F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D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TJJM20250224003095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涂笑驰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冯婉祺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张锦秀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85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31DB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7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TJJM20250227006588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金佩颖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肖宇杰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叶译雯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F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278C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C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TJJM20250305020481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胡哲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贺向宇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郭贺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C6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0F0B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TJJM20250310038604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钱程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兰鑫宇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李正江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CE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7FB6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C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TJJM20250310037894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徐紫萍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何毅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丁琳芝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C6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6554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8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TJJM20250227006553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蒋灿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柳李嘉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8C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7CD5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F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TJJM20250308031853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于子杰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唐家骏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赵晨延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3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 w14:paraId="54EB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2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TJJM20250305021486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石雨宣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张湘龙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B3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</w:tbl>
    <w:p w14:paraId="7612C574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2DAC"/>
    <w:rsid w:val="0CDC0C93"/>
    <w:rsid w:val="107F3E54"/>
    <w:rsid w:val="10EF2973"/>
    <w:rsid w:val="14E31A17"/>
    <w:rsid w:val="16104199"/>
    <w:rsid w:val="19793E03"/>
    <w:rsid w:val="1D0C392C"/>
    <w:rsid w:val="1F470C68"/>
    <w:rsid w:val="31750EFD"/>
    <w:rsid w:val="34BF0EAE"/>
    <w:rsid w:val="37E74553"/>
    <w:rsid w:val="3AA0348E"/>
    <w:rsid w:val="44C327C3"/>
    <w:rsid w:val="50720418"/>
    <w:rsid w:val="5264494A"/>
    <w:rsid w:val="6B903491"/>
    <w:rsid w:val="6F2313FB"/>
    <w:rsid w:val="71D764EB"/>
    <w:rsid w:val="7CF7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1627</Characters>
  <Lines>0</Lines>
  <Paragraphs>0</Paragraphs>
  <TotalTime>18</TotalTime>
  <ScaleCrop>false</ScaleCrop>
  <LinksUpToDate>false</LinksUpToDate>
  <CharactersWithSpaces>1651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2025-05-19T00:12:00Z</dcterms:created>
  <dc:creator>admin</dc:creator>
  <cp:lastModifiedBy>海盐小饼干</cp:lastModifiedBy>
  <dcterms:modified xsi:type="dcterms:W3CDTF">2025-05-20T01:56:46Z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eyJoZGlkIjoiOGE3NWU3Nzg5ZTE5ZWM2YWMxOTQ0N2EwYWZmNjdiOGYiLCJ1c2VySWQiOiI4NzUxNTU0MTgifQ==</vt:lpwstr>
  </property>
  <property fmtid="{D5CDD505-2E9C-101B-9397-08002B2CF9AE}" pid="4" name="ICV">
    <vt:lpwstr>E24AEE968FD1467BA02B35D64754A3C2_13</vt:lpwstr>
  </property>
</Properties>
</file>